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093F5" w14:textId="77777777" w:rsidR="00D8441F" w:rsidRDefault="005C16E2">
      <w:bookmarkStart w:id="0" w:name="_GoBack"/>
      <w:r>
        <w:t>Si vous voulez organiser un repas de Noël dans un club de voile …</w:t>
      </w:r>
    </w:p>
    <w:p w14:paraId="77C8FF55" w14:textId="77777777" w:rsidR="005C16E2" w:rsidRDefault="005C16E2"/>
    <w:p w14:paraId="74F85E35" w14:textId="77777777" w:rsidR="005C16E2" w:rsidRDefault="005C16E2">
      <w:r>
        <w:t>Choisissez un jour de la semaine … pas le lundi, début de semaine déprimant, mardi …</w:t>
      </w:r>
    </w:p>
    <w:p w14:paraId="7742FAAE" w14:textId="77777777" w:rsidR="005C16E2" w:rsidRDefault="005C16E2">
      <w:r>
        <w:t>Cours de russe pour un membre… donc mercredi … Non ! Jour de congé des enfants… Alors jeudi cela ira pour tout le monde… Donc on fixe vendredi,</w:t>
      </w:r>
    </w:p>
    <w:p w14:paraId="5F97E6E9" w14:textId="77777777" w:rsidR="005C16E2" w:rsidRDefault="005C16E2"/>
    <w:p w14:paraId="618262AB" w14:textId="77777777" w:rsidR="005C16E2" w:rsidRDefault="005C16E2">
      <w:r>
        <w:t xml:space="preserve">Combien </w:t>
      </w:r>
      <w:r w:rsidR="002966BD">
        <w:t>serons</w:t>
      </w:r>
      <w:r>
        <w:t xml:space="preserve"> nous ? Date butoir pour s’inscrire… mais la moitié oublient et nous  obligent à évaluer… 20 peut-être ou un peu plus… Et puis il y a  ceux qu’on ne désire pas… + les enfants… combien ? </w:t>
      </w:r>
    </w:p>
    <w:p w14:paraId="621014C8" w14:textId="77777777" w:rsidR="005C16E2" w:rsidRDefault="005C16E2"/>
    <w:p w14:paraId="1DFA349E" w14:textId="77777777" w:rsidR="005C16E2" w:rsidRDefault="005C16E2">
      <w:r>
        <w:t xml:space="preserve">Ces éléments variables posés, il faut établir un menu… Pas de problème, on concocte une fondue et le problème est résolu…. Mais la fondue ne se justifie pas pour un repas de Noël, alors pas de fondue. Des steaks de cochon de lait à la broche dans la cheminée… Bonne idée… Non ! Elle est trop petite… Alors… Alors on se gratte l’occiput. Il faut tenir compte que certain sont végétariens, d’autres ne digèrent pas la sauce…ou le gluten… D’autres encore sont des emmerdeurs patentés jamais contents. </w:t>
      </w:r>
    </w:p>
    <w:p w14:paraId="22C163D2" w14:textId="77777777" w:rsidR="005C16E2" w:rsidRDefault="005C16E2">
      <w:r>
        <w:t xml:space="preserve">Alors un repas de fête doit voir son apogée couronnée par un dessert digne </w:t>
      </w:r>
      <w:r w:rsidR="002966BD">
        <w:t xml:space="preserve">d’un repas de fête. Une forêt noire ? Un gâteau aux noix ? Une glace fraise ? Tout le monde n’aime pas le chocolat, la glace refroidit les plus chauds… </w:t>
      </w:r>
    </w:p>
    <w:p w14:paraId="701F41A2" w14:textId="77777777" w:rsidR="002966BD" w:rsidRDefault="002966BD"/>
    <w:p w14:paraId="7A25D597" w14:textId="77777777" w:rsidR="002966BD" w:rsidRDefault="002966BD">
      <w:r>
        <w:t xml:space="preserve">Alors il suffit d’envoyer un WatsApp à chacun des </w:t>
      </w:r>
      <w:r w:rsidR="00B3692D">
        <w:t>intéressés.. Mais bien sûr</w:t>
      </w:r>
      <w:r>
        <w:t xml:space="preserve">, c’et le moyen indiscutable de réussir le meilleur des festins. </w:t>
      </w:r>
    </w:p>
    <w:p w14:paraId="187FF7DF" w14:textId="77777777" w:rsidR="002966BD" w:rsidRDefault="00B3692D">
      <w:proofErr w:type="spellStart"/>
      <w:r>
        <w:t>Septente</w:t>
      </w:r>
      <w:proofErr w:type="spellEnd"/>
      <w:r w:rsidR="002966BD">
        <w:t xml:space="preserve"> WhatsAspp plus tard, les problèmes sont tout résolus, on va manger au Mac Donald.</w:t>
      </w:r>
    </w:p>
    <w:bookmarkEnd w:id="0"/>
    <w:sectPr w:rsidR="002966BD" w:rsidSect="008A05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E2"/>
    <w:rsid w:val="002966BD"/>
    <w:rsid w:val="005C16E2"/>
    <w:rsid w:val="008A0564"/>
    <w:rsid w:val="00B3692D"/>
    <w:rsid w:val="00D844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6D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224</Words>
  <Characters>1236</Characters>
  <Application>Microsoft Macintosh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Monnier</dc:creator>
  <cp:keywords/>
  <dc:description/>
  <cp:lastModifiedBy>Jacques  Monnier</cp:lastModifiedBy>
  <cp:revision>2</cp:revision>
  <dcterms:created xsi:type="dcterms:W3CDTF">2018-12-20T20:03:00Z</dcterms:created>
  <dcterms:modified xsi:type="dcterms:W3CDTF">2018-12-20T20:39:00Z</dcterms:modified>
</cp:coreProperties>
</file>